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E98A" w14:textId="77777777" w:rsidR="00507BB1" w:rsidRPr="00507BB1" w:rsidRDefault="00507BB1" w:rsidP="0044139E">
      <w:pPr>
        <w:shd w:val="clear" w:color="auto" w:fill="FFFFFF" w:themeFill="background1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5394"/>
      </w:tblGrid>
      <w:tr w:rsidR="00185996" w14:paraId="2F7BA9BC" w14:textId="77777777" w:rsidTr="005A5677">
        <w:tc>
          <w:tcPr>
            <w:tcW w:w="10795" w:type="dxa"/>
            <w:gridSpan w:val="2"/>
            <w:shd w:val="clear" w:color="auto" w:fill="BFBFBF" w:themeFill="background1" w:themeFillShade="BF"/>
          </w:tcPr>
          <w:p w14:paraId="10267C4F" w14:textId="7E07AEAB" w:rsidR="00185996" w:rsidRPr="00185996" w:rsidRDefault="002774E9" w:rsidP="0018599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UCI PRIME AWARD INFORMATION</w:t>
            </w:r>
          </w:p>
        </w:tc>
        <w:bookmarkStart w:id="0" w:name="_GoBack"/>
        <w:bookmarkEnd w:id="0"/>
      </w:tr>
      <w:tr w:rsidR="0044139E" w14:paraId="10CF1767" w14:textId="77777777" w:rsidTr="005A5677">
        <w:tc>
          <w:tcPr>
            <w:tcW w:w="5401" w:type="dxa"/>
          </w:tcPr>
          <w:p w14:paraId="362B4C44" w14:textId="77777777" w:rsidR="008B702A" w:rsidRDefault="0044139E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Principal Investigator: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5394" w:type="dxa"/>
          </w:tcPr>
          <w:p w14:paraId="3619A4AB" w14:textId="19F94843" w:rsidR="0044139E" w:rsidRDefault="00BD57DA" w:rsidP="00BD57D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Department: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2"/>
          </w:p>
        </w:tc>
      </w:tr>
      <w:tr w:rsidR="0044139E" w14:paraId="7F1BE1D8" w14:textId="77777777" w:rsidTr="005A5677">
        <w:tc>
          <w:tcPr>
            <w:tcW w:w="5401" w:type="dxa"/>
          </w:tcPr>
          <w:p w14:paraId="16722B08" w14:textId="77777777" w:rsidR="0044139E" w:rsidRDefault="000670E4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Administrative </w:t>
            </w:r>
            <w:r w:rsidR="008B702A">
              <w:rPr>
                <w:rFonts w:asciiTheme="minorHAnsi" w:hAnsiTheme="minorHAnsi" w:cstheme="minorHAnsi"/>
                <w:sz w:val="20"/>
                <w:szCs w:val="22"/>
              </w:rPr>
              <w:t>Contact: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5394" w:type="dxa"/>
          </w:tcPr>
          <w:p w14:paraId="34E98EE6" w14:textId="1DA1ABB9" w:rsidR="0044139E" w:rsidRDefault="00BD57DA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Financial Contact: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44139E" w14:paraId="529ADFC6" w14:textId="77777777" w:rsidTr="005A5677">
        <w:tc>
          <w:tcPr>
            <w:tcW w:w="5401" w:type="dxa"/>
          </w:tcPr>
          <w:p w14:paraId="4CDA79CB" w14:textId="77777777" w:rsidR="0044139E" w:rsidRDefault="006C24A1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Prime Sponsor: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5394" w:type="dxa"/>
          </w:tcPr>
          <w:p w14:paraId="747F4C31" w14:textId="77777777" w:rsidR="0044139E" w:rsidRDefault="006C24A1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Prime Award Number: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185996" w14:paraId="6674DC8F" w14:textId="77777777" w:rsidTr="005A5677">
        <w:tc>
          <w:tcPr>
            <w:tcW w:w="10795" w:type="dxa"/>
            <w:gridSpan w:val="2"/>
            <w:shd w:val="clear" w:color="auto" w:fill="BFBFBF" w:themeFill="background1" w:themeFillShade="BF"/>
          </w:tcPr>
          <w:p w14:paraId="074B1518" w14:textId="77777777" w:rsidR="00185996" w:rsidRPr="00185996" w:rsidRDefault="00185996" w:rsidP="00F70A3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SUBAWARD INFORMATION</w:t>
            </w:r>
          </w:p>
        </w:tc>
      </w:tr>
      <w:tr w:rsidR="006C24A1" w14:paraId="2BCD6090" w14:textId="77777777" w:rsidTr="005A5677">
        <w:tc>
          <w:tcPr>
            <w:tcW w:w="5401" w:type="dxa"/>
          </w:tcPr>
          <w:p w14:paraId="2C3E458C" w14:textId="123B1942" w:rsidR="006C24A1" w:rsidRDefault="00430E77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Subrecipient </w:t>
            </w:r>
            <w:r w:rsidR="006C24A1">
              <w:rPr>
                <w:rFonts w:asciiTheme="minorHAnsi" w:hAnsiTheme="minorHAnsi" w:cstheme="minorHAnsi"/>
                <w:sz w:val="20"/>
                <w:szCs w:val="22"/>
              </w:rPr>
              <w:t>Principal Investigator: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394" w:type="dxa"/>
          </w:tcPr>
          <w:p w14:paraId="6BFEDF67" w14:textId="77777777" w:rsidR="006C24A1" w:rsidRDefault="006C24A1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Subrecipient Institution: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7"/>
          </w:p>
        </w:tc>
      </w:tr>
      <w:tr w:rsidR="006C24A1" w14:paraId="617F039F" w14:textId="77777777" w:rsidTr="005A5677">
        <w:tc>
          <w:tcPr>
            <w:tcW w:w="5401" w:type="dxa"/>
          </w:tcPr>
          <w:p w14:paraId="00FE4EC1" w14:textId="48F0E4A5" w:rsidR="006C24A1" w:rsidRDefault="006C24A1" w:rsidP="00487E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Subawar</w:t>
            </w:r>
            <w:r w:rsidR="00487EED">
              <w:rPr>
                <w:rFonts w:asciiTheme="minorHAnsi" w:hAnsiTheme="minorHAnsi" w:cstheme="minorHAnsi"/>
                <w:sz w:val="20"/>
                <w:szCs w:val="22"/>
              </w:rPr>
              <w:t xml:space="preserve">d Number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5394" w:type="dxa"/>
          </w:tcPr>
          <w:p w14:paraId="371FFECE" w14:textId="77777777" w:rsidR="006C24A1" w:rsidRDefault="00842264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Account &amp; Fund: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9"/>
          </w:p>
        </w:tc>
      </w:tr>
      <w:tr w:rsidR="008B702A" w14:paraId="3AF853A2" w14:textId="77777777" w:rsidTr="005A5677">
        <w:tc>
          <w:tcPr>
            <w:tcW w:w="10795" w:type="dxa"/>
            <w:gridSpan w:val="2"/>
          </w:tcPr>
          <w:p w14:paraId="60BAC772" w14:textId="77777777" w:rsidR="008B702A" w:rsidRDefault="008B702A" w:rsidP="008B702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Subrecipient will perform research involving the following (check all applicable):</w:t>
            </w:r>
          </w:p>
          <w:p w14:paraId="788254B3" w14:textId="38A9FBA7" w:rsidR="008B702A" w:rsidRDefault="00430E77" w:rsidP="0037388D">
            <w:pPr>
              <w:tabs>
                <w:tab w:val="left" w:pos="118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7600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2A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B702A">
              <w:rPr>
                <w:rFonts w:asciiTheme="minorHAnsi" w:hAnsiTheme="minorHAnsi" w:cstheme="minorHAnsi"/>
                <w:sz w:val="20"/>
                <w:szCs w:val="22"/>
              </w:rPr>
              <w:t>Human Subjects</w:t>
            </w:r>
            <w:r w:rsidR="00282AF0">
              <w:rPr>
                <w:rFonts w:asciiTheme="minorHAnsi" w:hAnsiTheme="minorHAnsi" w:cstheme="minorHAnsi"/>
                <w:sz w:val="20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250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F0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282AF0">
              <w:rPr>
                <w:rFonts w:asciiTheme="minorHAnsi" w:hAnsiTheme="minorHAnsi" w:cstheme="minorHAnsi"/>
                <w:sz w:val="20"/>
                <w:szCs w:val="22"/>
              </w:rPr>
              <w:t xml:space="preserve">Recombinant DNA 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4241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2A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B702A">
              <w:rPr>
                <w:rFonts w:asciiTheme="minorHAnsi" w:hAnsiTheme="minorHAnsi" w:cstheme="minorHAnsi"/>
                <w:sz w:val="20"/>
                <w:szCs w:val="22"/>
              </w:rPr>
              <w:t>Animal Subjects</w:t>
            </w:r>
            <w:r w:rsidR="00282AF0">
              <w:rPr>
                <w:rFonts w:asciiTheme="minorHAnsi" w:hAnsiTheme="minorHAnsi" w:cstheme="minorHAnsi"/>
                <w:sz w:val="20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3792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2A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8B702A">
              <w:rPr>
                <w:rFonts w:asciiTheme="minorHAnsi" w:hAnsiTheme="minorHAnsi" w:cstheme="minorHAnsi"/>
                <w:sz w:val="20"/>
                <w:szCs w:val="22"/>
              </w:rPr>
              <w:t>Stem Cells</w:t>
            </w:r>
          </w:p>
        </w:tc>
      </w:tr>
      <w:tr w:rsidR="00FE267C" w14:paraId="7AC567E8" w14:textId="77777777" w:rsidTr="005A5677">
        <w:tc>
          <w:tcPr>
            <w:tcW w:w="10795" w:type="dxa"/>
            <w:gridSpan w:val="2"/>
            <w:shd w:val="clear" w:color="auto" w:fill="BFBFBF" w:themeFill="background1" w:themeFillShade="BF"/>
          </w:tcPr>
          <w:p w14:paraId="0A0B9E52" w14:textId="77777777" w:rsidR="00FE267C" w:rsidRPr="00185996" w:rsidRDefault="00185996" w:rsidP="00F70A3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REQUESTED SUBAWARD ACTION</w:t>
            </w:r>
            <w:r w:rsidR="00282AF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5E4570" w14:paraId="4BDEF518" w14:textId="77777777" w:rsidTr="005A5677">
        <w:tc>
          <w:tcPr>
            <w:tcW w:w="10795" w:type="dxa"/>
            <w:gridSpan w:val="2"/>
          </w:tcPr>
          <w:p w14:paraId="0230315C" w14:textId="6034083D" w:rsidR="00932A7C" w:rsidRDefault="00430E77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823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ED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487EED">
              <w:rPr>
                <w:rFonts w:asciiTheme="minorHAnsi" w:hAnsiTheme="minorHAnsi" w:cstheme="minorHAnsi"/>
                <w:sz w:val="20"/>
                <w:szCs w:val="22"/>
              </w:rPr>
              <w:t xml:space="preserve"> Carry-fo</w:t>
            </w:r>
            <w:r w:rsidR="00B4262D">
              <w:rPr>
                <w:rFonts w:asciiTheme="minorHAnsi" w:hAnsiTheme="minorHAnsi" w:cstheme="minorHAnsi"/>
                <w:sz w:val="20"/>
                <w:szCs w:val="22"/>
              </w:rPr>
              <w:t xml:space="preserve">rward (If carry-forward </w:t>
            </w:r>
            <w:r w:rsidR="00487EED">
              <w:rPr>
                <w:rFonts w:asciiTheme="minorHAnsi" w:hAnsiTheme="minorHAnsi" w:cstheme="minorHAnsi"/>
                <w:sz w:val="20"/>
                <w:szCs w:val="22"/>
              </w:rPr>
              <w:t>requires prime award agency approval)</w:t>
            </w:r>
          </w:p>
          <w:p w14:paraId="256470AC" w14:textId="77777777" w:rsidR="005E4570" w:rsidRDefault="00487EED" w:rsidP="00FE267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Carry-forward</w:t>
            </w:r>
            <w:r w:rsidR="00FE267C">
              <w:rPr>
                <w:rFonts w:asciiTheme="minorHAnsi" w:hAnsiTheme="minorHAnsi" w:cstheme="minorHAnsi"/>
                <w:sz w:val="20"/>
                <w:szCs w:val="22"/>
              </w:rPr>
              <w:t xml:space="preserve"> Amount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FE267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$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0"/>
          </w:p>
          <w:p w14:paraId="3F1CB881" w14:textId="5BDC839A" w:rsidR="00487EED" w:rsidRDefault="00487EED" w:rsidP="00FE267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Carry-forward from budget period: </w: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into </w:t>
            </w:r>
            <w:r w:rsidR="006E7528">
              <w:rPr>
                <w:rFonts w:asciiTheme="minorHAnsi" w:hAnsiTheme="minorHAnsi" w:cstheme="minorHAnsi"/>
                <w:sz w:val="20"/>
                <w:szCs w:val="22"/>
              </w:rPr>
              <w:t>budget period:</w: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0062F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FE267C" w14:paraId="7E135D76" w14:textId="77777777" w:rsidTr="005A5677">
        <w:tc>
          <w:tcPr>
            <w:tcW w:w="10795" w:type="dxa"/>
            <w:gridSpan w:val="2"/>
          </w:tcPr>
          <w:p w14:paraId="436D7774" w14:textId="233ECBFA" w:rsidR="00FE267C" w:rsidRDefault="00430E77" w:rsidP="00FE267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9763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>No Cost Time Extension</w:t>
            </w:r>
          </w:p>
          <w:p w14:paraId="598C7FE5" w14:textId="15C78FEE" w:rsidR="006E7528" w:rsidRDefault="00932A7C" w:rsidP="00487E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Revised End Date: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1"/>
            <w:r w:rsidR="00487EE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FE267C" w14:paraId="39848B87" w14:textId="77777777" w:rsidTr="005A5677">
        <w:tc>
          <w:tcPr>
            <w:tcW w:w="10795" w:type="dxa"/>
            <w:gridSpan w:val="2"/>
          </w:tcPr>
          <w:p w14:paraId="47F57FF0" w14:textId="606FF991" w:rsidR="00FE267C" w:rsidRDefault="00430E77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7742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 xml:space="preserve">Increase Funding by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$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</w:p>
          <w:p w14:paraId="534B9FAB" w14:textId="57330B41" w:rsidR="00932A7C" w:rsidRDefault="00487EED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Cumulative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Total Subaward Amount:  $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</w:p>
          <w:p w14:paraId="3717B97D" w14:textId="77777777" w:rsidR="00487EED" w:rsidRDefault="00F3370D" w:rsidP="00F3370D">
            <w:pPr>
              <w:tabs>
                <w:tab w:val="center" w:pos="540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Period of Performance: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487EE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3039EEA2" w14:textId="3C73C7A9" w:rsidR="00487EED" w:rsidRDefault="00487EED" w:rsidP="00487EED">
            <w:pPr>
              <w:tabs>
                <w:tab w:val="center" w:pos="5400"/>
                <w:tab w:val="left" w:pos="7860"/>
                <w:tab w:val="left" w:pos="810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Has Scope of Work or Budget has changed from original subaward agreement? Yes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2267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7528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If yes, please include revised documents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</w:tr>
      <w:tr w:rsidR="00FE267C" w14:paraId="1FF6C6D9" w14:textId="77777777" w:rsidTr="005A5677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2CE9893E" w14:textId="78E1AA24" w:rsidR="00FE267C" w:rsidRDefault="00430E77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4605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84F77">
              <w:rPr>
                <w:rFonts w:asciiTheme="minorHAnsi" w:hAnsiTheme="minorHAnsi" w:cstheme="minorHAnsi"/>
                <w:sz w:val="20"/>
                <w:szCs w:val="22"/>
              </w:rPr>
              <w:t>*</w:t>
            </w:r>
            <w:r w:rsidR="00FE267C">
              <w:rPr>
                <w:rFonts w:asciiTheme="minorHAnsi" w:hAnsiTheme="minorHAnsi" w:cstheme="minorHAnsi"/>
                <w:sz w:val="20"/>
                <w:szCs w:val="22"/>
              </w:rPr>
              <w:t>Decrease Funding by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$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4"/>
          </w:p>
          <w:p w14:paraId="0449130E" w14:textId="3FDF18D6" w:rsidR="00932A7C" w:rsidRDefault="00932A7C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Revised Total Subaward Amount:  $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5"/>
          </w:p>
          <w:p w14:paraId="15773D8E" w14:textId="2F4FD1F0" w:rsidR="00F3370D" w:rsidRDefault="00F3370D" w:rsidP="00F3370D">
            <w:pPr>
              <w:tabs>
                <w:tab w:val="center" w:pos="540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Period of Performance: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="008276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642E924" w14:textId="7D7F4002" w:rsidR="006E7528" w:rsidRDefault="00F84F77" w:rsidP="00F70A3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*If checked, by signing below, I certify that expenses incurred/paid to subcontractor thus far do not exceed the decreased amount.</w:t>
            </w:r>
          </w:p>
        </w:tc>
      </w:tr>
      <w:tr w:rsidR="00FE267C" w14:paraId="358E81CF" w14:textId="77777777" w:rsidTr="005A5677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59373238" w14:textId="56D29AA4" w:rsidR="00B4262D" w:rsidRDefault="00430E77" w:rsidP="00C359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7088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 xml:space="preserve">Other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FE267C">
              <w:rPr>
                <w:rFonts w:asciiTheme="minorHAnsi" w:hAnsiTheme="minorHAnsi" w:cstheme="minorHAnsi"/>
                <w:sz w:val="20"/>
                <w:szCs w:val="22"/>
              </w:rPr>
              <w:t xml:space="preserve"> Explain</w:t>
            </w:r>
            <w:r w:rsidR="006E7528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6"/>
          </w:p>
        </w:tc>
      </w:tr>
      <w:tr w:rsidR="00487EED" w14:paraId="0E8F7134" w14:textId="77777777" w:rsidTr="005A5677"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2D652E" w14:textId="725C5D08" w:rsidR="00487EED" w:rsidRPr="00185996" w:rsidRDefault="00487EED" w:rsidP="00FE26E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CONTINUING RISK ASSESSMENT</w:t>
            </w:r>
          </w:p>
        </w:tc>
      </w:tr>
      <w:tr w:rsidR="00932A7C" w14:paraId="67FF56C1" w14:textId="77777777" w:rsidTr="005A5677">
        <w:tc>
          <w:tcPr>
            <w:tcW w:w="10795" w:type="dxa"/>
            <w:gridSpan w:val="2"/>
          </w:tcPr>
          <w:p w14:paraId="091BCE03" w14:textId="1C204106" w:rsidR="00932A7C" w:rsidRDefault="00827692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Have any concerns been raised through review of financial or performance reports?            Yes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5599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1332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2188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3BB470CB" w14:textId="5590D679" w:rsidR="006E7528" w:rsidRDefault="00C359A2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If cost-sharing in included, is it being met/reported as specified?                                               Yes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432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7412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8658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1457F404" w14:textId="039651A2" w:rsidR="006E7528" w:rsidRDefault="00C359A2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If participant support is included, is it being invoice correctly?                                                    Yes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1743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00366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255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0D38EFE2" w14:textId="77777777" w:rsidR="006E7528" w:rsidRDefault="006E7528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C65352" w14:textId="77777777" w:rsidR="00C359A2" w:rsidRPr="00430E77" w:rsidRDefault="00C359A2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30E77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For Foreign and For-profit Subrecipients</w:t>
            </w:r>
            <w:r w:rsidRPr="00430E77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43031311" w14:textId="242EFFAD" w:rsidR="00487EED" w:rsidRDefault="00C359A2" w:rsidP="0019468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Has the subrecipient’s overhead or other rates changed materially?                                      </w:t>
            </w:r>
            <w:r w:rsidR="00AB45E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Yes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9480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00771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7643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</w:t>
            </w:r>
          </w:p>
        </w:tc>
      </w:tr>
    </w:tbl>
    <w:p w14:paraId="4AC07BAC" w14:textId="77777777" w:rsidR="00C359A2" w:rsidRDefault="00C359A2" w:rsidP="00F70A34">
      <w:pPr>
        <w:rPr>
          <w:rFonts w:asciiTheme="minorHAnsi" w:hAnsiTheme="minorHAnsi" w:cstheme="minorHAnsi"/>
          <w:sz w:val="20"/>
          <w:szCs w:val="22"/>
        </w:rPr>
      </w:pPr>
    </w:p>
    <w:p w14:paraId="5555625B" w14:textId="47AB13FA" w:rsidR="00C359A2" w:rsidRPr="00C359A2" w:rsidRDefault="00C359A2" w:rsidP="00F70A34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UCI Principal Investigator Verification:</w:t>
      </w:r>
    </w:p>
    <w:p w14:paraId="2A304B96" w14:textId="7F372A00" w:rsidR="003C5B50" w:rsidRDefault="00185996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I have reviewed the s</w:t>
      </w:r>
      <w:r w:rsidR="005E4570">
        <w:rPr>
          <w:rFonts w:asciiTheme="minorHAnsi" w:hAnsiTheme="minorHAnsi" w:cstheme="minorHAnsi"/>
          <w:sz w:val="20"/>
          <w:szCs w:val="22"/>
        </w:rPr>
        <w:t xml:space="preserve">ubrecipient’s budget and believe that costs stated therein to be reasonable and appropriate for the work to be performed.  </w:t>
      </w:r>
      <w:r w:rsidR="003C5B50">
        <w:rPr>
          <w:rFonts w:asciiTheme="minorHAnsi" w:hAnsiTheme="minorHAnsi" w:cstheme="minorHAnsi"/>
          <w:sz w:val="20"/>
          <w:szCs w:val="22"/>
        </w:rPr>
        <w:t xml:space="preserve">I further certify that the subrecipient’s performance goals were met and that progress to date is satisfactory and in keeping with the statement of work.  </w:t>
      </w:r>
    </w:p>
    <w:p w14:paraId="19D08672" w14:textId="77777777" w:rsidR="00185996" w:rsidRDefault="00282AF0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Name:  </w:t>
      </w:r>
      <w:r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2"/>
        </w:rPr>
      </w:r>
      <w:r>
        <w:rPr>
          <w:rFonts w:asciiTheme="minorHAnsi" w:hAnsiTheme="minorHAnsi" w:cstheme="minorHAnsi"/>
          <w:sz w:val="20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sz w:val="20"/>
          <w:szCs w:val="22"/>
        </w:rPr>
        <w:fldChar w:fldCharType="end"/>
      </w:r>
    </w:p>
    <w:p w14:paraId="6FC28BCB" w14:textId="77777777" w:rsidR="00282AF0" w:rsidRDefault="00282AF0" w:rsidP="00F70A34">
      <w:pPr>
        <w:rPr>
          <w:rFonts w:asciiTheme="minorHAnsi" w:hAnsiTheme="minorHAnsi" w:cstheme="minorHAnsi"/>
          <w:sz w:val="20"/>
          <w:szCs w:val="22"/>
        </w:rPr>
      </w:pPr>
    </w:p>
    <w:p w14:paraId="1579D66C" w14:textId="77777777" w:rsidR="00185996" w:rsidRPr="00AD11C3" w:rsidRDefault="00554F5A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Signature:</w:t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>Date:</w:t>
      </w:r>
      <w:r w:rsidR="00185996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185996" w:rsidRPr="00AD11C3" w:rsidSect="007F314F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0F9A" w14:textId="77777777" w:rsidR="00320205" w:rsidRDefault="00320205" w:rsidP="006F0472">
      <w:r>
        <w:separator/>
      </w:r>
    </w:p>
  </w:endnote>
  <w:endnote w:type="continuationSeparator" w:id="0">
    <w:p w14:paraId="6F07F1DA" w14:textId="77777777" w:rsidR="00320205" w:rsidRDefault="00320205" w:rsidP="006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D0EE" w14:textId="77777777" w:rsidR="00554F5A" w:rsidRDefault="00554F5A" w:rsidP="00282AF0">
    <w:pPr>
      <w:pStyle w:val="Header"/>
      <w:rPr>
        <w:rFonts w:asciiTheme="minorHAnsi" w:hAnsiTheme="minorHAnsi"/>
        <w:sz w:val="18"/>
        <w:szCs w:val="18"/>
      </w:rPr>
    </w:pPr>
    <w:r w:rsidRPr="00077500">
      <w:rPr>
        <w:rFonts w:asciiTheme="minorHAnsi" w:hAnsiTheme="minorHAnsi"/>
        <w:sz w:val="18"/>
        <w:szCs w:val="18"/>
      </w:rPr>
      <w:t>University of California, Irvine</w:t>
    </w:r>
    <w:r w:rsidR="00282AF0">
      <w:rPr>
        <w:rFonts w:asciiTheme="minorHAnsi" w:hAnsiTheme="minorHAnsi"/>
        <w:sz w:val="18"/>
        <w:szCs w:val="18"/>
      </w:rPr>
      <w:tab/>
    </w:r>
    <w:r w:rsidR="00282AF0">
      <w:rPr>
        <w:rFonts w:asciiTheme="minorHAnsi" w:hAnsiTheme="minorHAnsi"/>
        <w:sz w:val="18"/>
        <w:szCs w:val="18"/>
      </w:rPr>
      <w:tab/>
      <w:t xml:space="preserve"> </w:t>
    </w:r>
    <w:r w:rsidRPr="00077500">
      <w:rPr>
        <w:rFonts w:asciiTheme="minorHAnsi" w:hAnsiTheme="minorHAnsi"/>
        <w:sz w:val="18"/>
        <w:szCs w:val="18"/>
      </w:rPr>
      <w:t>Office of Research – Sponsored Projects</w:t>
    </w:r>
  </w:p>
  <w:p w14:paraId="35360A7C" w14:textId="136B670C" w:rsidR="00282AF0" w:rsidRPr="00077500" w:rsidRDefault="00C37CDB" w:rsidP="00282AF0">
    <w:pPr>
      <w:pStyle w:val="Head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Revised </w:t>
    </w:r>
    <w:r w:rsidR="00430E77">
      <w:rPr>
        <w:rFonts w:asciiTheme="minorHAnsi" w:hAnsiTheme="minorHAnsi"/>
        <w:sz w:val="18"/>
        <w:szCs w:val="18"/>
      </w:rPr>
      <w:t>October</w:t>
    </w:r>
    <w:r w:rsidR="000062FE">
      <w:rPr>
        <w:rFonts w:asciiTheme="minorHAnsi" w:hAnsiTheme="minorHAnsi"/>
        <w:sz w:val="18"/>
        <w:szCs w:val="18"/>
      </w:rPr>
      <w:t xml:space="preserve"> 2018</w:t>
    </w:r>
  </w:p>
  <w:p w14:paraId="753D1095" w14:textId="77777777" w:rsidR="00554F5A" w:rsidRPr="00077500" w:rsidRDefault="00554F5A" w:rsidP="000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2720" w14:textId="77777777" w:rsidR="00320205" w:rsidRDefault="00320205" w:rsidP="006F0472">
      <w:r>
        <w:separator/>
      </w:r>
    </w:p>
  </w:footnote>
  <w:footnote w:type="continuationSeparator" w:id="0">
    <w:p w14:paraId="21CBEF59" w14:textId="77777777" w:rsidR="00320205" w:rsidRDefault="00320205" w:rsidP="006F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55B4" w14:textId="07B0C362" w:rsidR="00554F5A" w:rsidRPr="00AB6A46" w:rsidRDefault="00FA3DCF" w:rsidP="006B763D">
    <w:pPr>
      <w:pStyle w:val="Header"/>
      <w:rPr>
        <w:rFonts w:asciiTheme="minorHAnsi" w:hAnsiTheme="minorHAnsi" w:cstheme="minorHAnsi"/>
        <w:b/>
        <w:sz w:val="32"/>
        <w:szCs w:val="32"/>
      </w:rPr>
    </w:pPr>
    <w:r w:rsidRPr="00AB6A46">
      <w:rPr>
        <w:rFonts w:asciiTheme="minorHAnsi" w:hAnsiTheme="minorHAnsi"/>
        <w:b/>
        <w:sz w:val="32"/>
        <w:szCs w:val="32"/>
      </w:rPr>
      <w:t>SUBAWARD REQUEST FORM</w:t>
    </w:r>
    <w:r w:rsidR="00487EED">
      <w:rPr>
        <w:rFonts w:asciiTheme="minorHAnsi" w:hAnsiTheme="minorHAnsi"/>
        <w:b/>
        <w:sz w:val="32"/>
        <w:szCs w:val="32"/>
      </w:rPr>
      <w:t xml:space="preserve"> – MODIFICATION TO EXISTING SUBAWARD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067"/>
    <w:multiLevelType w:val="hybridMultilevel"/>
    <w:tmpl w:val="221003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26B"/>
    <w:multiLevelType w:val="hybridMultilevel"/>
    <w:tmpl w:val="9070915C"/>
    <w:lvl w:ilvl="0" w:tplc="7A76A6B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A65F49"/>
    <w:multiLevelType w:val="hybridMultilevel"/>
    <w:tmpl w:val="974A5EFA"/>
    <w:lvl w:ilvl="0" w:tplc="34D8933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4D6"/>
    <w:multiLevelType w:val="hybridMultilevel"/>
    <w:tmpl w:val="7EF4BE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458B"/>
    <w:multiLevelType w:val="hybridMultilevel"/>
    <w:tmpl w:val="37261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548B"/>
    <w:multiLevelType w:val="hybridMultilevel"/>
    <w:tmpl w:val="113A468C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63525"/>
    <w:multiLevelType w:val="hybridMultilevel"/>
    <w:tmpl w:val="8BC804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532"/>
    <w:multiLevelType w:val="hybridMultilevel"/>
    <w:tmpl w:val="BD085D5C"/>
    <w:lvl w:ilvl="0" w:tplc="1062EF4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96981"/>
    <w:multiLevelType w:val="hybridMultilevel"/>
    <w:tmpl w:val="E44003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F2F2F"/>
    <w:multiLevelType w:val="hybridMultilevel"/>
    <w:tmpl w:val="C1706762"/>
    <w:lvl w:ilvl="0" w:tplc="82628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192F"/>
    <w:multiLevelType w:val="hybridMultilevel"/>
    <w:tmpl w:val="73E0BEDE"/>
    <w:lvl w:ilvl="0" w:tplc="9C34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2"/>
    <w:rsid w:val="000062FE"/>
    <w:rsid w:val="0004170E"/>
    <w:rsid w:val="00060F8C"/>
    <w:rsid w:val="000624D4"/>
    <w:rsid w:val="000670E4"/>
    <w:rsid w:val="00077500"/>
    <w:rsid w:val="000935E1"/>
    <w:rsid w:val="000C76B7"/>
    <w:rsid w:val="00161F6A"/>
    <w:rsid w:val="00185996"/>
    <w:rsid w:val="0019468E"/>
    <w:rsid w:val="001B42EF"/>
    <w:rsid w:val="001B6A32"/>
    <w:rsid w:val="001C164C"/>
    <w:rsid w:val="001C5240"/>
    <w:rsid w:val="001D4BC1"/>
    <w:rsid w:val="00267BCD"/>
    <w:rsid w:val="002774E9"/>
    <w:rsid w:val="00282AF0"/>
    <w:rsid w:val="002960DD"/>
    <w:rsid w:val="002A07F6"/>
    <w:rsid w:val="002A359B"/>
    <w:rsid w:val="002C4A43"/>
    <w:rsid w:val="002F52E2"/>
    <w:rsid w:val="00320205"/>
    <w:rsid w:val="00335160"/>
    <w:rsid w:val="0037388D"/>
    <w:rsid w:val="00383204"/>
    <w:rsid w:val="00387344"/>
    <w:rsid w:val="003A7DD1"/>
    <w:rsid w:val="003C3D55"/>
    <w:rsid w:val="003C5B50"/>
    <w:rsid w:val="003F0A6D"/>
    <w:rsid w:val="004022EA"/>
    <w:rsid w:val="0040395D"/>
    <w:rsid w:val="00430E77"/>
    <w:rsid w:val="0044139E"/>
    <w:rsid w:val="00471D8E"/>
    <w:rsid w:val="00487EED"/>
    <w:rsid w:val="004A46FD"/>
    <w:rsid w:val="004D7858"/>
    <w:rsid w:val="004F4E15"/>
    <w:rsid w:val="00507BB1"/>
    <w:rsid w:val="00554F5A"/>
    <w:rsid w:val="00566270"/>
    <w:rsid w:val="005662D1"/>
    <w:rsid w:val="005A5677"/>
    <w:rsid w:val="005B09C5"/>
    <w:rsid w:val="005E4570"/>
    <w:rsid w:val="005F582B"/>
    <w:rsid w:val="006072EB"/>
    <w:rsid w:val="006173F2"/>
    <w:rsid w:val="00624EBD"/>
    <w:rsid w:val="00637705"/>
    <w:rsid w:val="006432A8"/>
    <w:rsid w:val="00672EF1"/>
    <w:rsid w:val="00681A30"/>
    <w:rsid w:val="006849DE"/>
    <w:rsid w:val="006873C9"/>
    <w:rsid w:val="006A0B31"/>
    <w:rsid w:val="006B763D"/>
    <w:rsid w:val="006C24A1"/>
    <w:rsid w:val="006C655C"/>
    <w:rsid w:val="006E3F9F"/>
    <w:rsid w:val="006E7528"/>
    <w:rsid w:val="006F0472"/>
    <w:rsid w:val="00755B1E"/>
    <w:rsid w:val="00757F87"/>
    <w:rsid w:val="00785A74"/>
    <w:rsid w:val="007A043A"/>
    <w:rsid w:val="007B0BC3"/>
    <w:rsid w:val="007C70AD"/>
    <w:rsid w:val="007D0E65"/>
    <w:rsid w:val="007E4FFF"/>
    <w:rsid w:val="007F2726"/>
    <w:rsid w:val="007F314F"/>
    <w:rsid w:val="0080669C"/>
    <w:rsid w:val="00827692"/>
    <w:rsid w:val="00834EF8"/>
    <w:rsid w:val="00840498"/>
    <w:rsid w:val="00842264"/>
    <w:rsid w:val="00884ED5"/>
    <w:rsid w:val="008A2B0B"/>
    <w:rsid w:val="008B31DE"/>
    <w:rsid w:val="008B702A"/>
    <w:rsid w:val="008C64A1"/>
    <w:rsid w:val="008D57D1"/>
    <w:rsid w:val="008E1FA3"/>
    <w:rsid w:val="008F7FDE"/>
    <w:rsid w:val="00932A7C"/>
    <w:rsid w:val="00933AA5"/>
    <w:rsid w:val="0094777D"/>
    <w:rsid w:val="00960222"/>
    <w:rsid w:val="009622B7"/>
    <w:rsid w:val="00981C33"/>
    <w:rsid w:val="009A0FB4"/>
    <w:rsid w:val="009B0D66"/>
    <w:rsid w:val="009F7B82"/>
    <w:rsid w:val="00A038A3"/>
    <w:rsid w:val="00A110A6"/>
    <w:rsid w:val="00A764DD"/>
    <w:rsid w:val="00A909DC"/>
    <w:rsid w:val="00AB45E7"/>
    <w:rsid w:val="00AB6A46"/>
    <w:rsid w:val="00AC2683"/>
    <w:rsid w:val="00AD11C3"/>
    <w:rsid w:val="00B04D4D"/>
    <w:rsid w:val="00B11779"/>
    <w:rsid w:val="00B4262D"/>
    <w:rsid w:val="00B43BEC"/>
    <w:rsid w:val="00B64902"/>
    <w:rsid w:val="00B73DF8"/>
    <w:rsid w:val="00BB50C1"/>
    <w:rsid w:val="00BD57DA"/>
    <w:rsid w:val="00BD68AC"/>
    <w:rsid w:val="00BF31FD"/>
    <w:rsid w:val="00C03A8D"/>
    <w:rsid w:val="00C2573A"/>
    <w:rsid w:val="00C359A2"/>
    <w:rsid w:val="00C37CDB"/>
    <w:rsid w:val="00C473DE"/>
    <w:rsid w:val="00C57BEC"/>
    <w:rsid w:val="00CB508B"/>
    <w:rsid w:val="00CF17E9"/>
    <w:rsid w:val="00D042CD"/>
    <w:rsid w:val="00D16BFD"/>
    <w:rsid w:val="00D21746"/>
    <w:rsid w:val="00D319DD"/>
    <w:rsid w:val="00D47054"/>
    <w:rsid w:val="00D6539F"/>
    <w:rsid w:val="00D96282"/>
    <w:rsid w:val="00DA68AD"/>
    <w:rsid w:val="00DC67F3"/>
    <w:rsid w:val="00E125DB"/>
    <w:rsid w:val="00E4328D"/>
    <w:rsid w:val="00E4384C"/>
    <w:rsid w:val="00E6141B"/>
    <w:rsid w:val="00E816B1"/>
    <w:rsid w:val="00EB4BEB"/>
    <w:rsid w:val="00EC42DD"/>
    <w:rsid w:val="00EC604D"/>
    <w:rsid w:val="00EC6197"/>
    <w:rsid w:val="00ED5183"/>
    <w:rsid w:val="00F10747"/>
    <w:rsid w:val="00F226DA"/>
    <w:rsid w:val="00F3370D"/>
    <w:rsid w:val="00F70A34"/>
    <w:rsid w:val="00F84F77"/>
    <w:rsid w:val="00F963CB"/>
    <w:rsid w:val="00FA3DCF"/>
    <w:rsid w:val="00FE267C"/>
    <w:rsid w:val="00FE464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E3E355"/>
  <w15:docId w15:val="{F76D62EE-B839-4358-B678-6788CB9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72"/>
  </w:style>
  <w:style w:type="paragraph" w:styleId="Footer">
    <w:name w:val="footer"/>
    <w:basedOn w:val="Normal"/>
    <w:link w:val="Foot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2"/>
  </w:style>
  <w:style w:type="table" w:styleId="TableGrid">
    <w:name w:val="Table Grid"/>
    <w:basedOn w:val="TableNormal"/>
    <w:rsid w:val="006F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EC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04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C604D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604D"/>
    <w:rPr>
      <w:rFonts w:ascii="Arial" w:eastAsia="Times New Roman" w:hAnsi="Arial" w:cs="Times New Roman"/>
      <w:sz w:val="18"/>
      <w:szCs w:val="20"/>
    </w:rPr>
  </w:style>
  <w:style w:type="paragraph" w:styleId="BodyText3">
    <w:name w:val="Body Text 3"/>
    <w:basedOn w:val="Normal"/>
    <w:link w:val="BodyText3Char"/>
    <w:unhideWhenUsed/>
    <w:rsid w:val="00EC604D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EC604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unhideWhenUsed/>
    <w:rsid w:val="00EC60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2A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82A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Wong</dc:creator>
  <cp:lastModifiedBy>Grace J. Park</cp:lastModifiedBy>
  <cp:revision>5</cp:revision>
  <cp:lastPrinted>2018-05-17T23:39:00Z</cp:lastPrinted>
  <dcterms:created xsi:type="dcterms:W3CDTF">2018-08-29T23:48:00Z</dcterms:created>
  <dcterms:modified xsi:type="dcterms:W3CDTF">2018-10-18T21:31:00Z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